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F821" w14:textId="346CAFBB" w:rsidR="00250AFB" w:rsidRDefault="00013691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FAA8014" wp14:editId="0367CD39">
            <wp:extent cx="1042670" cy="12134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E6656" w14:textId="7FC8BD11" w:rsidR="00013691" w:rsidRDefault="00013691"/>
    <w:p w14:paraId="530A2E7C" w14:textId="48A627E2" w:rsidR="00013691" w:rsidRDefault="00013691"/>
    <w:p w14:paraId="217DE4D8" w14:textId="606A9A8E" w:rsidR="00013691" w:rsidRDefault="00013691" w:rsidP="0001369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Cohort 11</w:t>
      </w:r>
    </w:p>
    <w:p w14:paraId="2954E4F7" w14:textId="74B81BF7" w:rsidR="00013691" w:rsidRDefault="00013691" w:rsidP="0001369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CLASS Supplies</w:t>
      </w:r>
    </w:p>
    <w:p w14:paraId="5615BF86" w14:textId="22CC07F0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Laptop/iPad (phone not recommended)</w:t>
      </w:r>
    </w:p>
    <w:p w14:paraId="08593631" w14:textId="618FEC1E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Quiet space for training</w:t>
      </w:r>
    </w:p>
    <w:p w14:paraId="69622166" w14:textId="4227A720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3-inch binder</w:t>
      </w:r>
    </w:p>
    <w:p w14:paraId="0643556A" w14:textId="52C78DA2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150-page protectors</w:t>
      </w:r>
    </w:p>
    <w:p w14:paraId="4C9151BF" w14:textId="5F5763E7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– dividers</w:t>
      </w:r>
    </w:p>
    <w:p w14:paraId="30F19F47" w14:textId="36A07FB1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64F7CEC" w14:textId="5EBEE53F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Candidates will need these items on Thursday, May 5, 2022</w:t>
      </w:r>
      <w:r w:rsidR="002424DF">
        <w:rPr>
          <w:rFonts w:ascii="Times New Roman" w:hAnsi="Times New Roman" w:cs="Times New Roman"/>
          <w:sz w:val="36"/>
          <w:szCs w:val="36"/>
        </w:rPr>
        <w:t>,</w:t>
      </w:r>
    </w:p>
    <w:p w14:paraId="1EBB5466" w14:textId="74D1C183" w:rsidR="00013691" w:rsidRDefault="002424DF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</w:t>
      </w:r>
      <w:r w:rsidR="00013691">
        <w:rPr>
          <w:rFonts w:ascii="Times New Roman" w:hAnsi="Times New Roman" w:cs="Times New Roman"/>
          <w:sz w:val="36"/>
          <w:szCs w:val="36"/>
        </w:rPr>
        <w:t>or the first day of class</w:t>
      </w:r>
    </w:p>
    <w:p w14:paraId="2DF9C1A4" w14:textId="00E00D99" w:rsidR="005F0D2A" w:rsidRDefault="005F0D2A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In-Person Class</w:t>
      </w:r>
    </w:p>
    <w:p w14:paraId="466DADC6" w14:textId="77777777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FB6200" w14:textId="77777777" w:rsidR="00013691" w:rsidRP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13691" w:rsidRPr="0001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1"/>
    <w:rsid w:val="00013691"/>
    <w:rsid w:val="002424DF"/>
    <w:rsid w:val="005F0D2A"/>
    <w:rsid w:val="00730C15"/>
    <w:rsid w:val="00E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7228"/>
  <w15:chartTrackingRefBased/>
  <w15:docId w15:val="{880F5053-6D1F-456A-B92B-614C4C5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Dunn</dc:creator>
  <cp:keywords/>
  <dc:description/>
  <cp:lastModifiedBy>Earnestine Dunn</cp:lastModifiedBy>
  <cp:revision>2</cp:revision>
  <cp:lastPrinted>2022-02-08T17:17:00Z</cp:lastPrinted>
  <dcterms:created xsi:type="dcterms:W3CDTF">2022-01-21T14:46:00Z</dcterms:created>
  <dcterms:modified xsi:type="dcterms:W3CDTF">2022-02-08T17:17:00Z</dcterms:modified>
</cp:coreProperties>
</file>